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5" w:rsidRPr="00B376A5" w:rsidRDefault="00B376A5" w:rsidP="00B3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6A5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режимных моментов в соответствии с ФГТ». </w:t>
      </w:r>
    </w:p>
    <w:p w:rsidR="00B376A5" w:rsidRDefault="00B376A5" w:rsidP="00B3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1 квалификационной категории Бирюкова Л.В.</w:t>
      </w:r>
    </w:p>
    <w:p w:rsidR="00B376A5" w:rsidRDefault="00B376A5" w:rsidP="00B376A5">
      <w:pPr>
        <w:spacing w:after="0" w:line="240" w:lineRule="auto"/>
        <w:jc w:val="center"/>
        <w:rPr>
          <w:sz w:val="24"/>
          <w:szCs w:val="24"/>
        </w:rPr>
      </w:pPr>
    </w:p>
    <w:p w:rsidR="00761C1A" w:rsidRPr="00B376A5" w:rsidRDefault="00C42314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sz w:val="24"/>
          <w:szCs w:val="24"/>
        </w:rPr>
        <w:t xml:space="preserve">  </w:t>
      </w:r>
      <w:r w:rsidR="006140A1" w:rsidRPr="00B376A5">
        <w:rPr>
          <w:rFonts w:ascii="Times New Roman" w:hAnsi="Times New Roman" w:cs="Times New Roman"/>
          <w:sz w:val="24"/>
          <w:szCs w:val="24"/>
        </w:rPr>
        <w:t>При внедрении федеральных государственных требований (ФГТ) к структуре основной общеобразовательной программы дошкольного образования у нас, как и у многих возникла масса вопросов, главный из которых- «с чего начать?».</w:t>
      </w:r>
      <w:r w:rsidR="00753A54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6140A1" w:rsidRPr="00B376A5">
        <w:rPr>
          <w:rFonts w:ascii="Times New Roman" w:hAnsi="Times New Roman" w:cs="Times New Roman"/>
          <w:sz w:val="24"/>
          <w:szCs w:val="24"/>
        </w:rPr>
        <w:t>Прежде всего мы начали изучать технологию разработки образовательной п</w:t>
      </w:r>
      <w:r w:rsidR="00196DF6" w:rsidRPr="00B376A5">
        <w:rPr>
          <w:rFonts w:ascii="Times New Roman" w:hAnsi="Times New Roman" w:cs="Times New Roman"/>
          <w:sz w:val="24"/>
          <w:szCs w:val="24"/>
        </w:rPr>
        <w:t xml:space="preserve">рограммы ДОУ, которая определяет </w:t>
      </w:r>
      <w:r w:rsidR="006140A1" w:rsidRPr="00B376A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proofErr w:type="gramStart"/>
      <w:r w:rsidR="006140A1" w:rsidRPr="00B376A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140A1" w:rsidRPr="00B376A5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="006140A1" w:rsidRPr="00B376A5">
        <w:rPr>
          <w:rFonts w:ascii="Times New Roman" w:hAnsi="Times New Roman" w:cs="Times New Roman"/>
          <w:sz w:val="24"/>
          <w:szCs w:val="24"/>
        </w:rPr>
        <w:t xml:space="preserve"> процесса (содержание, формы).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6140A1" w:rsidRPr="00B376A5">
        <w:rPr>
          <w:rFonts w:ascii="Times New Roman" w:hAnsi="Times New Roman" w:cs="Times New Roman"/>
          <w:sz w:val="24"/>
          <w:szCs w:val="24"/>
        </w:rPr>
        <w:t>Причем она будет</w:t>
      </w:r>
      <w:r w:rsidRPr="00B376A5">
        <w:rPr>
          <w:rFonts w:ascii="Times New Roman" w:hAnsi="Times New Roman" w:cs="Times New Roman"/>
          <w:sz w:val="24"/>
          <w:szCs w:val="24"/>
        </w:rPr>
        <w:t xml:space="preserve"> реализовываться и в ходе режимных моментов с учетом приоритетности видов детской деятельности каждого возраста.</w:t>
      </w:r>
    </w:p>
    <w:p w:rsidR="00C42314" w:rsidRPr="00B376A5" w:rsidRDefault="00C42314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  </w:t>
      </w:r>
      <w:r w:rsidR="008D2F8F" w:rsidRPr="00B376A5">
        <w:rPr>
          <w:rFonts w:ascii="Times New Roman" w:hAnsi="Times New Roman" w:cs="Times New Roman"/>
          <w:sz w:val="24"/>
          <w:szCs w:val="24"/>
        </w:rPr>
        <w:tab/>
      </w:r>
      <w:r w:rsidRPr="00B376A5">
        <w:rPr>
          <w:rFonts w:ascii="Times New Roman" w:hAnsi="Times New Roman" w:cs="Times New Roman"/>
          <w:sz w:val="24"/>
          <w:szCs w:val="24"/>
        </w:rPr>
        <w:t>В соответствии с ФГТ образовательная программа  любого ДОУ состоит из двух частей:</w:t>
      </w:r>
    </w:p>
    <w:p w:rsidR="00C42314" w:rsidRPr="00B376A5" w:rsidRDefault="008D2F8F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 - обязательная часть</w:t>
      </w:r>
      <w:r w:rsidR="00C42314" w:rsidRPr="00B376A5">
        <w:rPr>
          <w:rFonts w:ascii="Times New Roman" w:hAnsi="Times New Roman" w:cs="Times New Roman"/>
          <w:sz w:val="24"/>
          <w:szCs w:val="24"/>
        </w:rPr>
        <w:t>;</w:t>
      </w:r>
    </w:p>
    <w:p w:rsidR="00C42314" w:rsidRPr="00B376A5" w:rsidRDefault="00C42314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 - 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 и часть, формируемая</w:t>
      </w:r>
      <w:r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Pr="00B376A5">
        <w:rPr>
          <w:rFonts w:ascii="Times New Roman" w:hAnsi="Times New Roman" w:cs="Times New Roman"/>
          <w:sz w:val="24"/>
          <w:szCs w:val="24"/>
        </w:rPr>
        <w:t>участниками образовательного процесса.</w:t>
      </w:r>
    </w:p>
    <w:p w:rsidR="00C42314" w:rsidRPr="00B376A5" w:rsidRDefault="00C42314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    </w:t>
      </w:r>
      <w:r w:rsidR="008D2F8F" w:rsidRPr="00B376A5">
        <w:rPr>
          <w:rFonts w:ascii="Times New Roman" w:hAnsi="Times New Roman" w:cs="Times New Roman"/>
          <w:sz w:val="24"/>
          <w:szCs w:val="24"/>
        </w:rPr>
        <w:tab/>
      </w:r>
      <w:r w:rsidRPr="00B376A5">
        <w:rPr>
          <w:rFonts w:ascii="Times New Roman" w:hAnsi="Times New Roman" w:cs="Times New Roman"/>
          <w:sz w:val="24"/>
          <w:szCs w:val="24"/>
        </w:rPr>
        <w:t xml:space="preserve">Один из разделов обязательной части программы – организация режима пребывания детей в ДОУ, поэтому мы </w:t>
      </w:r>
      <w:r w:rsidR="006D756F" w:rsidRPr="00B376A5">
        <w:rPr>
          <w:rFonts w:ascii="Times New Roman" w:hAnsi="Times New Roman" w:cs="Times New Roman"/>
          <w:sz w:val="24"/>
          <w:szCs w:val="24"/>
        </w:rPr>
        <w:t xml:space="preserve">решили начать с того, что попытались изменить как </w:t>
      </w:r>
      <w:r w:rsidRPr="00B376A5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6D756F" w:rsidRPr="00B376A5">
        <w:rPr>
          <w:rFonts w:ascii="Times New Roman" w:hAnsi="Times New Roman" w:cs="Times New Roman"/>
          <w:sz w:val="24"/>
          <w:szCs w:val="24"/>
        </w:rPr>
        <w:t xml:space="preserve"> режима</w:t>
      </w:r>
      <w:r w:rsidRPr="00B376A5">
        <w:rPr>
          <w:rFonts w:ascii="Times New Roman" w:hAnsi="Times New Roman" w:cs="Times New Roman"/>
          <w:sz w:val="24"/>
          <w:szCs w:val="24"/>
        </w:rPr>
        <w:t>, так и в оформление</w:t>
      </w:r>
      <w:r w:rsidR="00753A54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8D2F8F" w:rsidRPr="00B376A5">
        <w:rPr>
          <w:rFonts w:ascii="Times New Roman" w:hAnsi="Times New Roman" w:cs="Times New Roman"/>
          <w:sz w:val="24"/>
          <w:szCs w:val="24"/>
        </w:rPr>
        <w:t>(сделали в форме таблицы</w:t>
      </w:r>
      <w:r w:rsidRPr="00B376A5">
        <w:rPr>
          <w:rFonts w:ascii="Times New Roman" w:hAnsi="Times New Roman" w:cs="Times New Roman"/>
          <w:sz w:val="24"/>
          <w:szCs w:val="24"/>
        </w:rPr>
        <w:t>).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7A4167" w:rsidRPr="00B376A5">
        <w:rPr>
          <w:rFonts w:ascii="Times New Roman" w:hAnsi="Times New Roman" w:cs="Times New Roman"/>
          <w:sz w:val="24"/>
          <w:szCs w:val="24"/>
        </w:rPr>
        <w:t>При разработке режима мы учли специфику н</w:t>
      </w:r>
      <w:r w:rsidR="006D756F" w:rsidRPr="00B376A5">
        <w:rPr>
          <w:rFonts w:ascii="Times New Roman" w:hAnsi="Times New Roman" w:cs="Times New Roman"/>
          <w:sz w:val="24"/>
          <w:szCs w:val="24"/>
        </w:rPr>
        <w:t>ашего учреждения</w:t>
      </w:r>
      <w:r w:rsidR="007A4167" w:rsidRPr="00B376A5">
        <w:rPr>
          <w:rFonts w:ascii="Times New Roman" w:hAnsi="Times New Roman" w:cs="Times New Roman"/>
          <w:sz w:val="24"/>
          <w:szCs w:val="24"/>
        </w:rPr>
        <w:t xml:space="preserve">, 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годовые задачи, </w:t>
      </w:r>
      <w:r w:rsidR="007A4167" w:rsidRPr="00B376A5">
        <w:rPr>
          <w:rFonts w:ascii="Times New Roman" w:hAnsi="Times New Roman" w:cs="Times New Roman"/>
          <w:sz w:val="24"/>
          <w:szCs w:val="24"/>
        </w:rPr>
        <w:t>реализуемые программы, а также индивидуальные особенности группы, под которыми понимается углубленная методическая те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ма, групповые традиции, ритуалы </w:t>
      </w:r>
      <w:r w:rsidR="006D756F" w:rsidRPr="00B376A5">
        <w:rPr>
          <w:rFonts w:ascii="Times New Roman" w:hAnsi="Times New Roman" w:cs="Times New Roman"/>
          <w:sz w:val="24"/>
          <w:szCs w:val="24"/>
        </w:rPr>
        <w:t xml:space="preserve"> </w:t>
      </w:r>
      <w:r w:rsidR="008D2F8F" w:rsidRPr="00B376A5">
        <w:rPr>
          <w:rFonts w:ascii="Times New Roman" w:hAnsi="Times New Roman" w:cs="Times New Roman"/>
          <w:sz w:val="24"/>
          <w:szCs w:val="24"/>
        </w:rPr>
        <w:t xml:space="preserve">(это тоже одно из требований в ФГТ по организации  </w:t>
      </w:r>
      <w:proofErr w:type="spellStart"/>
      <w:proofErr w:type="gramStart"/>
      <w:r w:rsidR="008D2F8F" w:rsidRPr="00B376A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D2F8F" w:rsidRPr="00B376A5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="008D2F8F" w:rsidRPr="00B376A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6D756F" w:rsidRPr="00B376A5" w:rsidRDefault="006D756F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ab/>
        <w:t xml:space="preserve">Предварительно вас хочу ознакомить </w:t>
      </w:r>
      <w:proofErr w:type="gramStart"/>
      <w:r w:rsidRPr="00B376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Планированием образовательного процесса, который состоит </w:t>
      </w:r>
      <w:r w:rsidRPr="00B37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3 блоков</w:t>
      </w:r>
      <w:r w:rsidRPr="00B37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(это выписка из «Основной общеобразовательной программы</w:t>
      </w:r>
      <w:r w:rsidR="00F3653B"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proofErr w:type="gramStart"/>
      <w:r w:rsidR="00F3653B"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нашего</w:t>
      </w:r>
      <w:proofErr w:type="gramEnd"/>
      <w:r w:rsidR="00F3653B"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F3653B"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</w:t>
      </w:r>
      <w:proofErr w:type="spellEnd"/>
      <w:r w:rsidR="00F3653B" w:rsidRPr="00B37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/с)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блок – специально </w:t>
      </w:r>
      <w:proofErr w:type="gramStart"/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proofErr w:type="gramEnd"/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НОД;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 – совместная деятельность педагогов с детьми;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3 блок – самостоятельная деятельность детей;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день делится на </w:t>
      </w:r>
      <w:r w:rsidRPr="00B37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 блока</w:t>
      </w:r>
      <w:r w:rsidRPr="00B37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утренний блок – продолжительность с 7.30 до  9.00 – включает в себя</w:t>
      </w:r>
    </w:p>
    <w:p w:rsidR="006D756F" w:rsidRPr="00B376A5" w:rsidRDefault="006D756F" w:rsidP="00B3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воспитателя с ребёнком</w:t>
      </w:r>
    </w:p>
    <w:p w:rsidR="006D756F" w:rsidRPr="00B376A5" w:rsidRDefault="006D756F" w:rsidP="00B3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 самостоятельную деятельность детей</w:t>
      </w:r>
    </w:p>
    <w:p w:rsidR="006D756F" w:rsidRPr="00B376A5" w:rsidRDefault="006D756F" w:rsidP="00B37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 гимнастику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развивающий блок – продолжительность с 9.00 до 11.00 часов – представляет собой организованное обучение в форме занятий</w:t>
      </w:r>
      <w:r w:rsidR="00624116"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сюда входит прогулка.</w:t>
      </w:r>
    </w:p>
    <w:p w:rsidR="006D756F" w:rsidRPr="00B376A5" w:rsidRDefault="006D756F" w:rsidP="00B3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вечерний блок – продолжительность с 15.15 до 18.30 – включает в себя:</w:t>
      </w:r>
    </w:p>
    <w:p w:rsidR="006D756F" w:rsidRPr="00B376A5" w:rsidRDefault="006D756F" w:rsidP="00B376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спортивные секции</w:t>
      </w:r>
    </w:p>
    <w:p w:rsidR="006D756F" w:rsidRPr="00B376A5" w:rsidRDefault="006D756F" w:rsidP="00B376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ребёнка и его совместную деятельность с воспитателем.</w:t>
      </w:r>
    </w:p>
    <w:p w:rsidR="006D756F" w:rsidRPr="00B376A5" w:rsidRDefault="006D756F" w:rsidP="00B376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мероприятия.</w:t>
      </w:r>
    </w:p>
    <w:p w:rsidR="00F3653B" w:rsidRPr="00B376A5" w:rsidRDefault="00F3653B" w:rsidP="00B376A5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3B" w:rsidRPr="00B376A5" w:rsidRDefault="00F3653B" w:rsidP="00B376A5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Реализацию содержания общеобразовательных программ мы осуществляем в повседневной жизни </w:t>
      </w:r>
      <w:r w:rsidRPr="00B3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совместной деятельности с детьми</w:t>
      </w: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интеграции естественных для дошкольников видах деятельности, главным из которых является игра.</w:t>
      </w:r>
    </w:p>
    <w:p w:rsidR="00F3653B" w:rsidRPr="00B376A5" w:rsidRDefault="00F3653B" w:rsidP="00B376A5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Среди общего времени, отведённого на НОД, отводится 50% времени НОД </w:t>
      </w:r>
      <w:proofErr w:type="gramStart"/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требующей</w:t>
      </w:r>
      <w:proofErr w:type="gramEnd"/>
      <w:r w:rsidRPr="00B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детей умственного напряжения, остальные 50% времени составляют НОД эстетического и физкультурно-оздоровительного цикла.</w:t>
      </w:r>
    </w:p>
    <w:p w:rsidR="006D756F" w:rsidRPr="00B376A5" w:rsidRDefault="00F3653B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76A5">
        <w:rPr>
          <w:rFonts w:ascii="Times New Roman" w:hAnsi="Times New Roman" w:cs="Times New Roman"/>
          <w:sz w:val="24"/>
          <w:szCs w:val="24"/>
        </w:rPr>
        <w:t>Исходя из всего этого мы перешли</w:t>
      </w:r>
      <w:proofErr w:type="gramEnd"/>
      <w:r w:rsidRPr="00B376A5">
        <w:rPr>
          <w:rFonts w:ascii="Times New Roman" w:hAnsi="Times New Roman" w:cs="Times New Roman"/>
          <w:sz w:val="24"/>
          <w:szCs w:val="24"/>
        </w:rPr>
        <w:t xml:space="preserve"> к разработке нового режима.</w:t>
      </w:r>
    </w:p>
    <w:p w:rsidR="009F4F6E" w:rsidRPr="00B376A5" w:rsidRDefault="00F3653B" w:rsidP="00B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         При описании режимных моментов стандартные определения мы заменили  нестандартными, которые подчеркивают, что режим дня не рассматривается нами как строго</w:t>
      </w:r>
      <w:r w:rsidR="00596499" w:rsidRPr="00B376A5">
        <w:rPr>
          <w:rFonts w:ascii="Times New Roman" w:hAnsi="Times New Roman" w:cs="Times New Roman"/>
          <w:sz w:val="24"/>
          <w:szCs w:val="24"/>
        </w:rPr>
        <w:t xml:space="preserve"> регламентированная деятельность, а также </w:t>
      </w:r>
      <w:proofErr w:type="gramStart"/>
      <w:r w:rsidR="00596499" w:rsidRPr="00B376A5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596499" w:rsidRPr="00B376A5">
        <w:rPr>
          <w:rFonts w:ascii="Times New Roman" w:hAnsi="Times New Roman" w:cs="Times New Roman"/>
          <w:sz w:val="24"/>
          <w:szCs w:val="24"/>
        </w:rPr>
        <w:t xml:space="preserve"> что всё в </w:t>
      </w:r>
      <w:proofErr w:type="spellStart"/>
      <w:r w:rsidR="00596499" w:rsidRPr="00B376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96499" w:rsidRPr="00B376A5">
        <w:rPr>
          <w:rFonts w:ascii="Times New Roman" w:hAnsi="Times New Roman" w:cs="Times New Roman"/>
          <w:sz w:val="24"/>
          <w:szCs w:val="24"/>
        </w:rPr>
        <w:t xml:space="preserve">/с должно быть наполнено красками, стихами и т.п. </w:t>
      </w:r>
    </w:p>
    <w:p w:rsidR="00F3653B" w:rsidRPr="00B376A5" w:rsidRDefault="00F3653B" w:rsidP="00B376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76A5">
        <w:rPr>
          <w:rFonts w:ascii="Times New Roman" w:hAnsi="Times New Roman" w:cs="Times New Roman"/>
          <w:sz w:val="24"/>
          <w:szCs w:val="24"/>
        </w:rPr>
        <w:t xml:space="preserve"> В его основу легли личностно-ориентированные подходы к организации всех видов детской деятельности и те формы работы, в основе которых лежит игра.</w:t>
      </w:r>
      <w:r w:rsidR="00624116" w:rsidRPr="00B3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CA" w:rsidRDefault="00AF70CA" w:rsidP="00AF70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Организация режима пребывания </w:t>
      </w:r>
    </w:p>
    <w:p w:rsidR="00AF70CA" w:rsidRDefault="00AF70CA" w:rsidP="00AF70CA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старшей группы № 4 «Ромашка»</w:t>
      </w:r>
    </w:p>
    <w:p w:rsidR="00AF70CA" w:rsidRDefault="00AF70CA" w:rsidP="00AF7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Диагностический  период</w:t>
      </w:r>
      <w:r>
        <w:rPr>
          <w:rFonts w:ascii="Times New Roman" w:hAnsi="Times New Roman"/>
          <w:sz w:val="24"/>
          <w:szCs w:val="24"/>
        </w:rPr>
        <w:t xml:space="preserve"> (с 1 сентября по 15 сентября и с 15 мая по 1 июня)</w:t>
      </w:r>
    </w:p>
    <w:p w:rsidR="00AF70CA" w:rsidRDefault="00AF70CA" w:rsidP="00AF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Холодный период года. </w:t>
      </w:r>
    </w:p>
    <w:p w:rsidR="00AF70CA" w:rsidRDefault="00AF70CA" w:rsidP="00AF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Spec="center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30"/>
        <w:gridCol w:w="5103"/>
      </w:tblGrid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Образовательные области.</w:t>
            </w:r>
          </w:p>
        </w:tc>
      </w:tr>
      <w:tr w:rsidR="00AF70CA" w:rsidTr="00AF70CA">
        <w:trPr>
          <w:trHeight w:val="9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7.00- 8.15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Мы рады видеть вас!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весёлый звонкий мяч,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куда пустился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 -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у наших у ворот…»: чтение песенок,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проблеме дня.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природой.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осмотр детей. Самостоятельная игровая деятельность детей. Индивидуальная коррекционно-развивающая  работа.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«Коммуникации», «Социализация»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«Коммуникации», «Социализация», «Познание», 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«Труд», «Познание»</w:t>
            </w:r>
          </w:p>
        </w:tc>
      </w:tr>
      <w:tr w:rsidR="00AF70CA" w:rsidTr="00AF70CA">
        <w:trPr>
          <w:trHeight w:val="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«Физическая культура», «Здоровье», «Коммуникации», «Социализация»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мылом чисто-чисто…»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завтраку.  Воспитание привычки следить за чистотой тела: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«Социализация», «Безопасность», «Труд»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Завтрак. Совершенствование умений пользоваться столовыми приборами: «Здоровье». «Социализация»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8.50- 9.005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«Труд», «Безопасность», «Коммуникации»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9.05- 10.05.</w:t>
            </w:r>
          </w:p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всё знать!».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НОД (непосредственная образовательная деятельность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использование различных видов образовательной деятельности, образовательные ситуации на игровой основе.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 образовательные области.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10.35- 10.45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быстро одеваться и раздеваться, аккуратно развешивать вещи, помогать товарищам: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«Социализация», «Безопасность», «Труд»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10.45- 11.45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«Динамический час», подвижные игры: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«Труд», «Познание», «Социализация». «Безо-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пасность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», «Физическая культура»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Здоровье», «Коммуникация»,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работа. 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11.45- 12.00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«Умывайся, не ленись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обеду. Совершенствовать умения быстро и тщательно умываться, соблюдать порядок в умывальной комнате: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«Социализация», «Безопасность», «Труд».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Обед. Закреплять умение аккуратно принимать пищу, пользоваться салфеткой: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«Социализация», «Безопасность», «Труд»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баю, я вам песенку спою…»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«Художественная литература», «Социализация», «Музыка», «Здоровье».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«Оздоровительно-игровой час», «Гимнастика после сна», «Дыхательная гимнастика»: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«Физическая культура», «Труд», «Коммуникация», «Художественная литература»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15.50- 16.00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время простокваш – это время – полдник наш»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«Здоровье», «Социализация», «Труд» «Безопасность»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16.00- 18.20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 домой мы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пойдём, столько дел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саду найдём!..»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взрос-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детей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областей, самостоятельная деятельность в центрах активности.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 образовательные области.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(кружковая работа, 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игровая деятельность)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18.20-18.30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Совершенствовать навыки быстро раздеваться, аккуратно развешивать вещи, помогать товарищам: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«Безопасность», «Труд», «Коммуникация»</w:t>
            </w:r>
          </w:p>
        </w:tc>
      </w:tr>
      <w:tr w:rsidR="00AF70CA" w:rsidTr="00AF70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прощаться нам пора, до свидания, детвора!».</w:t>
            </w:r>
          </w:p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A" w:rsidRDefault="00AF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«Познание», «Социализация». «Безопасность»,  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>, беседы, индивидуальная работа.</w:t>
            </w:r>
          </w:p>
        </w:tc>
      </w:tr>
    </w:tbl>
    <w:p w:rsidR="00AF70CA" w:rsidRDefault="00AF70CA" w:rsidP="00AF70CA"/>
    <w:p w:rsidR="00315F86" w:rsidRDefault="00315F86" w:rsidP="00315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15F86" w:rsidSect="00B376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9E9"/>
    <w:multiLevelType w:val="hybridMultilevel"/>
    <w:tmpl w:val="864C7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D16F4"/>
    <w:multiLevelType w:val="hybridMultilevel"/>
    <w:tmpl w:val="A26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0A1"/>
    <w:rsid w:val="00000B40"/>
    <w:rsid w:val="00001C5A"/>
    <w:rsid w:val="00010AF5"/>
    <w:rsid w:val="00012471"/>
    <w:rsid w:val="00014512"/>
    <w:rsid w:val="00031F32"/>
    <w:rsid w:val="0004322A"/>
    <w:rsid w:val="000451F6"/>
    <w:rsid w:val="00057C1E"/>
    <w:rsid w:val="000606D2"/>
    <w:rsid w:val="000644C8"/>
    <w:rsid w:val="0007319F"/>
    <w:rsid w:val="00073D05"/>
    <w:rsid w:val="00081A2A"/>
    <w:rsid w:val="00083E63"/>
    <w:rsid w:val="00094E6F"/>
    <w:rsid w:val="000A2FEC"/>
    <w:rsid w:val="000A6D55"/>
    <w:rsid w:val="000B0B45"/>
    <w:rsid w:val="000B3E03"/>
    <w:rsid w:val="000B7709"/>
    <w:rsid w:val="000B7FE0"/>
    <w:rsid w:val="000C526E"/>
    <w:rsid w:val="000C5A30"/>
    <w:rsid w:val="000C7C0C"/>
    <w:rsid w:val="000C7C23"/>
    <w:rsid w:val="000D6CB6"/>
    <w:rsid w:val="000E4B03"/>
    <w:rsid w:val="000E7CD0"/>
    <w:rsid w:val="000F4886"/>
    <w:rsid w:val="000F52C0"/>
    <w:rsid w:val="000F5B5C"/>
    <w:rsid w:val="000F6199"/>
    <w:rsid w:val="00101563"/>
    <w:rsid w:val="001210FA"/>
    <w:rsid w:val="00125CE5"/>
    <w:rsid w:val="00125DBE"/>
    <w:rsid w:val="00126A72"/>
    <w:rsid w:val="00133191"/>
    <w:rsid w:val="001357ED"/>
    <w:rsid w:val="00136E06"/>
    <w:rsid w:val="00154D2D"/>
    <w:rsid w:val="00170215"/>
    <w:rsid w:val="001733B7"/>
    <w:rsid w:val="00190CE4"/>
    <w:rsid w:val="00194F7D"/>
    <w:rsid w:val="00196DF6"/>
    <w:rsid w:val="001A1AE7"/>
    <w:rsid w:val="001B5D85"/>
    <w:rsid w:val="001B698E"/>
    <w:rsid w:val="001C2686"/>
    <w:rsid w:val="001D6198"/>
    <w:rsid w:val="001D7BC1"/>
    <w:rsid w:val="001E04EF"/>
    <w:rsid w:val="001E653D"/>
    <w:rsid w:val="001E7C54"/>
    <w:rsid w:val="002004DD"/>
    <w:rsid w:val="00205628"/>
    <w:rsid w:val="002065CB"/>
    <w:rsid w:val="0021002A"/>
    <w:rsid w:val="00220DAB"/>
    <w:rsid w:val="002235EC"/>
    <w:rsid w:val="00226A2C"/>
    <w:rsid w:val="002352E2"/>
    <w:rsid w:val="00243DFF"/>
    <w:rsid w:val="00253E57"/>
    <w:rsid w:val="00271B49"/>
    <w:rsid w:val="002803AE"/>
    <w:rsid w:val="00284A84"/>
    <w:rsid w:val="0029646C"/>
    <w:rsid w:val="002A3415"/>
    <w:rsid w:val="002A6C31"/>
    <w:rsid w:val="002B0D1E"/>
    <w:rsid w:val="002B0D6A"/>
    <w:rsid w:val="002D00A0"/>
    <w:rsid w:val="002D016D"/>
    <w:rsid w:val="002D4023"/>
    <w:rsid w:val="002D4158"/>
    <w:rsid w:val="002D72C8"/>
    <w:rsid w:val="002E4446"/>
    <w:rsid w:val="002E5715"/>
    <w:rsid w:val="002F0CEF"/>
    <w:rsid w:val="002F2544"/>
    <w:rsid w:val="002F2800"/>
    <w:rsid w:val="0030015D"/>
    <w:rsid w:val="00311453"/>
    <w:rsid w:val="00315F86"/>
    <w:rsid w:val="00325423"/>
    <w:rsid w:val="00334CC9"/>
    <w:rsid w:val="00335CA4"/>
    <w:rsid w:val="00360455"/>
    <w:rsid w:val="00360DC3"/>
    <w:rsid w:val="00362871"/>
    <w:rsid w:val="00365411"/>
    <w:rsid w:val="00370B2B"/>
    <w:rsid w:val="003727F5"/>
    <w:rsid w:val="00380FE1"/>
    <w:rsid w:val="00385207"/>
    <w:rsid w:val="00387733"/>
    <w:rsid w:val="003A5796"/>
    <w:rsid w:val="003A725C"/>
    <w:rsid w:val="003B1299"/>
    <w:rsid w:val="003B28FD"/>
    <w:rsid w:val="003B2AE4"/>
    <w:rsid w:val="003B5EDD"/>
    <w:rsid w:val="003C303B"/>
    <w:rsid w:val="003C6561"/>
    <w:rsid w:val="003D1024"/>
    <w:rsid w:val="003D4B8E"/>
    <w:rsid w:val="003D615A"/>
    <w:rsid w:val="003E23CA"/>
    <w:rsid w:val="003E3693"/>
    <w:rsid w:val="003E3748"/>
    <w:rsid w:val="003E4B12"/>
    <w:rsid w:val="00404ADC"/>
    <w:rsid w:val="00405E96"/>
    <w:rsid w:val="00407EC7"/>
    <w:rsid w:val="004132D5"/>
    <w:rsid w:val="00423013"/>
    <w:rsid w:val="00424865"/>
    <w:rsid w:val="004264E6"/>
    <w:rsid w:val="0043713D"/>
    <w:rsid w:val="004401C1"/>
    <w:rsid w:val="00445AFD"/>
    <w:rsid w:val="00445D97"/>
    <w:rsid w:val="004468D8"/>
    <w:rsid w:val="00446B96"/>
    <w:rsid w:val="004503F7"/>
    <w:rsid w:val="004623CD"/>
    <w:rsid w:val="004633EE"/>
    <w:rsid w:val="00472BC0"/>
    <w:rsid w:val="00475112"/>
    <w:rsid w:val="004761C9"/>
    <w:rsid w:val="00477684"/>
    <w:rsid w:val="004803FE"/>
    <w:rsid w:val="00491B12"/>
    <w:rsid w:val="004A106F"/>
    <w:rsid w:val="004A29F8"/>
    <w:rsid w:val="004A529A"/>
    <w:rsid w:val="004A6E63"/>
    <w:rsid w:val="004B0A3B"/>
    <w:rsid w:val="004B6712"/>
    <w:rsid w:val="004C264D"/>
    <w:rsid w:val="004C4B7F"/>
    <w:rsid w:val="004E76E3"/>
    <w:rsid w:val="00501A61"/>
    <w:rsid w:val="00505E6C"/>
    <w:rsid w:val="00507AB2"/>
    <w:rsid w:val="005139C6"/>
    <w:rsid w:val="005171FC"/>
    <w:rsid w:val="00525002"/>
    <w:rsid w:val="005312C1"/>
    <w:rsid w:val="005331F4"/>
    <w:rsid w:val="00534FF4"/>
    <w:rsid w:val="00537E8E"/>
    <w:rsid w:val="0054174E"/>
    <w:rsid w:val="00543E7E"/>
    <w:rsid w:val="0054471E"/>
    <w:rsid w:val="00550130"/>
    <w:rsid w:val="00553F75"/>
    <w:rsid w:val="00561982"/>
    <w:rsid w:val="005718E0"/>
    <w:rsid w:val="00572198"/>
    <w:rsid w:val="00574406"/>
    <w:rsid w:val="00574779"/>
    <w:rsid w:val="00577D32"/>
    <w:rsid w:val="005814D5"/>
    <w:rsid w:val="005928FC"/>
    <w:rsid w:val="00596499"/>
    <w:rsid w:val="00597AB3"/>
    <w:rsid w:val="005A7A1B"/>
    <w:rsid w:val="005B1D24"/>
    <w:rsid w:val="005C289F"/>
    <w:rsid w:val="005C6C2F"/>
    <w:rsid w:val="005E0345"/>
    <w:rsid w:val="005E0CDC"/>
    <w:rsid w:val="005E3E64"/>
    <w:rsid w:val="005E693C"/>
    <w:rsid w:val="005E7EDD"/>
    <w:rsid w:val="005F083E"/>
    <w:rsid w:val="00601508"/>
    <w:rsid w:val="00604CB6"/>
    <w:rsid w:val="006140A1"/>
    <w:rsid w:val="00614A88"/>
    <w:rsid w:val="00616A6C"/>
    <w:rsid w:val="00624116"/>
    <w:rsid w:val="006241CF"/>
    <w:rsid w:val="00626498"/>
    <w:rsid w:val="006450D2"/>
    <w:rsid w:val="00651380"/>
    <w:rsid w:val="006557B4"/>
    <w:rsid w:val="006576C2"/>
    <w:rsid w:val="00667432"/>
    <w:rsid w:val="00676BC3"/>
    <w:rsid w:val="00676C31"/>
    <w:rsid w:val="00677653"/>
    <w:rsid w:val="00682673"/>
    <w:rsid w:val="00684DCE"/>
    <w:rsid w:val="00687CF0"/>
    <w:rsid w:val="00690992"/>
    <w:rsid w:val="006958ED"/>
    <w:rsid w:val="006A15D1"/>
    <w:rsid w:val="006A1B54"/>
    <w:rsid w:val="006A64EF"/>
    <w:rsid w:val="006B752D"/>
    <w:rsid w:val="006C1B32"/>
    <w:rsid w:val="006C3DE7"/>
    <w:rsid w:val="006C5B4E"/>
    <w:rsid w:val="006C5F98"/>
    <w:rsid w:val="006C64B8"/>
    <w:rsid w:val="006D1BE7"/>
    <w:rsid w:val="006D756F"/>
    <w:rsid w:val="006E5E4C"/>
    <w:rsid w:val="006E6B53"/>
    <w:rsid w:val="006F2521"/>
    <w:rsid w:val="00702FF6"/>
    <w:rsid w:val="00706B1E"/>
    <w:rsid w:val="00715921"/>
    <w:rsid w:val="00720CF0"/>
    <w:rsid w:val="00721B28"/>
    <w:rsid w:val="007230AE"/>
    <w:rsid w:val="00724B37"/>
    <w:rsid w:val="0074179E"/>
    <w:rsid w:val="00742835"/>
    <w:rsid w:val="00744854"/>
    <w:rsid w:val="0074741B"/>
    <w:rsid w:val="007506E7"/>
    <w:rsid w:val="00752FE2"/>
    <w:rsid w:val="00753A54"/>
    <w:rsid w:val="00753B0B"/>
    <w:rsid w:val="00755A92"/>
    <w:rsid w:val="0075740B"/>
    <w:rsid w:val="00757523"/>
    <w:rsid w:val="00761C1A"/>
    <w:rsid w:val="00766222"/>
    <w:rsid w:val="00771A7D"/>
    <w:rsid w:val="00776217"/>
    <w:rsid w:val="007767D5"/>
    <w:rsid w:val="00776E2F"/>
    <w:rsid w:val="007869C1"/>
    <w:rsid w:val="00791490"/>
    <w:rsid w:val="007A01E9"/>
    <w:rsid w:val="007A4167"/>
    <w:rsid w:val="007B5B58"/>
    <w:rsid w:val="007C1ADE"/>
    <w:rsid w:val="007C5FB2"/>
    <w:rsid w:val="007D2C72"/>
    <w:rsid w:val="007E5F9F"/>
    <w:rsid w:val="007E6596"/>
    <w:rsid w:val="007F34BB"/>
    <w:rsid w:val="007F3965"/>
    <w:rsid w:val="007F548F"/>
    <w:rsid w:val="007F6F3E"/>
    <w:rsid w:val="007F7E2B"/>
    <w:rsid w:val="00805173"/>
    <w:rsid w:val="00814C5D"/>
    <w:rsid w:val="008156FB"/>
    <w:rsid w:val="00816424"/>
    <w:rsid w:val="00831E3A"/>
    <w:rsid w:val="00841A34"/>
    <w:rsid w:val="00843F37"/>
    <w:rsid w:val="008508D8"/>
    <w:rsid w:val="008518E1"/>
    <w:rsid w:val="008534B5"/>
    <w:rsid w:val="008555E6"/>
    <w:rsid w:val="00862E1F"/>
    <w:rsid w:val="00863870"/>
    <w:rsid w:val="00864E18"/>
    <w:rsid w:val="00867D97"/>
    <w:rsid w:val="00871D97"/>
    <w:rsid w:val="008848A7"/>
    <w:rsid w:val="00885554"/>
    <w:rsid w:val="008865C3"/>
    <w:rsid w:val="008867F2"/>
    <w:rsid w:val="008919CC"/>
    <w:rsid w:val="00894F24"/>
    <w:rsid w:val="008A067F"/>
    <w:rsid w:val="008A6ED2"/>
    <w:rsid w:val="008A76E0"/>
    <w:rsid w:val="008B1406"/>
    <w:rsid w:val="008B38BA"/>
    <w:rsid w:val="008C2696"/>
    <w:rsid w:val="008C7B5C"/>
    <w:rsid w:val="008D2F8F"/>
    <w:rsid w:val="008D708D"/>
    <w:rsid w:val="008E0732"/>
    <w:rsid w:val="008E08DC"/>
    <w:rsid w:val="008E2767"/>
    <w:rsid w:val="008E34CE"/>
    <w:rsid w:val="008F09F6"/>
    <w:rsid w:val="008F6FB3"/>
    <w:rsid w:val="00910747"/>
    <w:rsid w:val="0091749C"/>
    <w:rsid w:val="009228C6"/>
    <w:rsid w:val="00922F75"/>
    <w:rsid w:val="00922FAE"/>
    <w:rsid w:val="00930564"/>
    <w:rsid w:val="009317E5"/>
    <w:rsid w:val="00940126"/>
    <w:rsid w:val="00954F5D"/>
    <w:rsid w:val="00963F48"/>
    <w:rsid w:val="0096484D"/>
    <w:rsid w:val="00967167"/>
    <w:rsid w:val="00972855"/>
    <w:rsid w:val="00981FFE"/>
    <w:rsid w:val="00986CDB"/>
    <w:rsid w:val="009876FC"/>
    <w:rsid w:val="009945A1"/>
    <w:rsid w:val="009A0504"/>
    <w:rsid w:val="009A0A6E"/>
    <w:rsid w:val="009A2333"/>
    <w:rsid w:val="009A2F6F"/>
    <w:rsid w:val="009A72B2"/>
    <w:rsid w:val="009A7790"/>
    <w:rsid w:val="009B04D6"/>
    <w:rsid w:val="009C0089"/>
    <w:rsid w:val="009C066C"/>
    <w:rsid w:val="009C2E2E"/>
    <w:rsid w:val="009D111C"/>
    <w:rsid w:val="009D4298"/>
    <w:rsid w:val="009E37A7"/>
    <w:rsid w:val="009F4F6E"/>
    <w:rsid w:val="00A01709"/>
    <w:rsid w:val="00A20288"/>
    <w:rsid w:val="00A258C3"/>
    <w:rsid w:val="00A26983"/>
    <w:rsid w:val="00A26B75"/>
    <w:rsid w:val="00A31744"/>
    <w:rsid w:val="00A32DB0"/>
    <w:rsid w:val="00A40425"/>
    <w:rsid w:val="00A42C39"/>
    <w:rsid w:val="00A42E39"/>
    <w:rsid w:val="00A45705"/>
    <w:rsid w:val="00A47313"/>
    <w:rsid w:val="00A54813"/>
    <w:rsid w:val="00A551B4"/>
    <w:rsid w:val="00A60657"/>
    <w:rsid w:val="00A60E5D"/>
    <w:rsid w:val="00A61499"/>
    <w:rsid w:val="00A7466D"/>
    <w:rsid w:val="00A864BD"/>
    <w:rsid w:val="00A86AC3"/>
    <w:rsid w:val="00AA0C87"/>
    <w:rsid w:val="00AA5B9C"/>
    <w:rsid w:val="00AA76EB"/>
    <w:rsid w:val="00AB030E"/>
    <w:rsid w:val="00AB1296"/>
    <w:rsid w:val="00AB64B4"/>
    <w:rsid w:val="00AC4660"/>
    <w:rsid w:val="00AE1F8A"/>
    <w:rsid w:val="00AE39FC"/>
    <w:rsid w:val="00AF2DC8"/>
    <w:rsid w:val="00AF3C19"/>
    <w:rsid w:val="00AF70CA"/>
    <w:rsid w:val="00B02195"/>
    <w:rsid w:val="00B056F6"/>
    <w:rsid w:val="00B12B84"/>
    <w:rsid w:val="00B130B8"/>
    <w:rsid w:val="00B14177"/>
    <w:rsid w:val="00B21B41"/>
    <w:rsid w:val="00B36C81"/>
    <w:rsid w:val="00B376A5"/>
    <w:rsid w:val="00B400E2"/>
    <w:rsid w:val="00B415AA"/>
    <w:rsid w:val="00B43890"/>
    <w:rsid w:val="00B45205"/>
    <w:rsid w:val="00B518CC"/>
    <w:rsid w:val="00B51CF1"/>
    <w:rsid w:val="00B645EF"/>
    <w:rsid w:val="00B6679C"/>
    <w:rsid w:val="00B80205"/>
    <w:rsid w:val="00BA14B3"/>
    <w:rsid w:val="00BB0DB0"/>
    <w:rsid w:val="00BB1766"/>
    <w:rsid w:val="00BC7D02"/>
    <w:rsid w:val="00BD3229"/>
    <w:rsid w:val="00BD4E9A"/>
    <w:rsid w:val="00BD5A76"/>
    <w:rsid w:val="00BE193D"/>
    <w:rsid w:val="00C07C0F"/>
    <w:rsid w:val="00C2110E"/>
    <w:rsid w:val="00C244A3"/>
    <w:rsid w:val="00C336B5"/>
    <w:rsid w:val="00C42314"/>
    <w:rsid w:val="00C44AC6"/>
    <w:rsid w:val="00C47B75"/>
    <w:rsid w:val="00C55CF8"/>
    <w:rsid w:val="00C647A1"/>
    <w:rsid w:val="00C727B6"/>
    <w:rsid w:val="00C830FA"/>
    <w:rsid w:val="00C83355"/>
    <w:rsid w:val="00C849B0"/>
    <w:rsid w:val="00C86CB1"/>
    <w:rsid w:val="00C874DD"/>
    <w:rsid w:val="00C87F61"/>
    <w:rsid w:val="00C930FC"/>
    <w:rsid w:val="00C934DF"/>
    <w:rsid w:val="00C961FF"/>
    <w:rsid w:val="00CA53AB"/>
    <w:rsid w:val="00CB642E"/>
    <w:rsid w:val="00CC54C8"/>
    <w:rsid w:val="00CD2EF9"/>
    <w:rsid w:val="00CD448C"/>
    <w:rsid w:val="00CD624F"/>
    <w:rsid w:val="00CE09F6"/>
    <w:rsid w:val="00CE51B6"/>
    <w:rsid w:val="00CF1826"/>
    <w:rsid w:val="00CF7C56"/>
    <w:rsid w:val="00D0084E"/>
    <w:rsid w:val="00D02049"/>
    <w:rsid w:val="00D12502"/>
    <w:rsid w:val="00D1671A"/>
    <w:rsid w:val="00D20D70"/>
    <w:rsid w:val="00D2222D"/>
    <w:rsid w:val="00D231AF"/>
    <w:rsid w:val="00D3521D"/>
    <w:rsid w:val="00D3529F"/>
    <w:rsid w:val="00D36B14"/>
    <w:rsid w:val="00D612C0"/>
    <w:rsid w:val="00D64161"/>
    <w:rsid w:val="00D64A03"/>
    <w:rsid w:val="00D64F90"/>
    <w:rsid w:val="00D664DC"/>
    <w:rsid w:val="00D730EC"/>
    <w:rsid w:val="00D73B9A"/>
    <w:rsid w:val="00D73CAC"/>
    <w:rsid w:val="00D80746"/>
    <w:rsid w:val="00D81CD2"/>
    <w:rsid w:val="00D8319B"/>
    <w:rsid w:val="00D85A7F"/>
    <w:rsid w:val="00D86910"/>
    <w:rsid w:val="00D932B7"/>
    <w:rsid w:val="00D933C5"/>
    <w:rsid w:val="00D935FA"/>
    <w:rsid w:val="00DA11FC"/>
    <w:rsid w:val="00DA1EFD"/>
    <w:rsid w:val="00DA1F0F"/>
    <w:rsid w:val="00DA3F93"/>
    <w:rsid w:val="00DA58AF"/>
    <w:rsid w:val="00DB6ED1"/>
    <w:rsid w:val="00DC22F1"/>
    <w:rsid w:val="00DC2466"/>
    <w:rsid w:val="00DC456E"/>
    <w:rsid w:val="00DC679B"/>
    <w:rsid w:val="00DD178D"/>
    <w:rsid w:val="00DD3B62"/>
    <w:rsid w:val="00DD4159"/>
    <w:rsid w:val="00DD4A48"/>
    <w:rsid w:val="00DE1075"/>
    <w:rsid w:val="00DE5BA0"/>
    <w:rsid w:val="00DF0DE2"/>
    <w:rsid w:val="00DF0FF6"/>
    <w:rsid w:val="00E13DF1"/>
    <w:rsid w:val="00E14270"/>
    <w:rsid w:val="00E17500"/>
    <w:rsid w:val="00E17554"/>
    <w:rsid w:val="00E17D5A"/>
    <w:rsid w:val="00E319AA"/>
    <w:rsid w:val="00E3441B"/>
    <w:rsid w:val="00E35B81"/>
    <w:rsid w:val="00E3727A"/>
    <w:rsid w:val="00E42416"/>
    <w:rsid w:val="00E4599F"/>
    <w:rsid w:val="00E54AB2"/>
    <w:rsid w:val="00E613CA"/>
    <w:rsid w:val="00E64BC5"/>
    <w:rsid w:val="00E65156"/>
    <w:rsid w:val="00E67670"/>
    <w:rsid w:val="00E71DE1"/>
    <w:rsid w:val="00E7422B"/>
    <w:rsid w:val="00E76EF9"/>
    <w:rsid w:val="00E811BF"/>
    <w:rsid w:val="00E82B99"/>
    <w:rsid w:val="00E838F1"/>
    <w:rsid w:val="00E860E4"/>
    <w:rsid w:val="00E95981"/>
    <w:rsid w:val="00EB0EFE"/>
    <w:rsid w:val="00EB4944"/>
    <w:rsid w:val="00EB57FD"/>
    <w:rsid w:val="00EB6661"/>
    <w:rsid w:val="00EB690A"/>
    <w:rsid w:val="00EC42D4"/>
    <w:rsid w:val="00ED125E"/>
    <w:rsid w:val="00ED2A3D"/>
    <w:rsid w:val="00ED65D8"/>
    <w:rsid w:val="00EE0AA4"/>
    <w:rsid w:val="00EF4125"/>
    <w:rsid w:val="00F01AD6"/>
    <w:rsid w:val="00F11032"/>
    <w:rsid w:val="00F11BE0"/>
    <w:rsid w:val="00F154BF"/>
    <w:rsid w:val="00F20301"/>
    <w:rsid w:val="00F26296"/>
    <w:rsid w:val="00F31B61"/>
    <w:rsid w:val="00F3653B"/>
    <w:rsid w:val="00F403AE"/>
    <w:rsid w:val="00F41226"/>
    <w:rsid w:val="00F47DC5"/>
    <w:rsid w:val="00F506ED"/>
    <w:rsid w:val="00F531CA"/>
    <w:rsid w:val="00F55D34"/>
    <w:rsid w:val="00F60D59"/>
    <w:rsid w:val="00F629EA"/>
    <w:rsid w:val="00F756D1"/>
    <w:rsid w:val="00F82AB8"/>
    <w:rsid w:val="00F82FC8"/>
    <w:rsid w:val="00F869F8"/>
    <w:rsid w:val="00F974B4"/>
    <w:rsid w:val="00FA1901"/>
    <w:rsid w:val="00FA30FF"/>
    <w:rsid w:val="00FA4591"/>
    <w:rsid w:val="00FA5F9A"/>
    <w:rsid w:val="00FB5D3D"/>
    <w:rsid w:val="00FC0FB4"/>
    <w:rsid w:val="00FC2062"/>
    <w:rsid w:val="00FC69EE"/>
    <w:rsid w:val="00FC6F33"/>
    <w:rsid w:val="00FC7445"/>
    <w:rsid w:val="00FC7DC3"/>
    <w:rsid w:val="00FD0C4B"/>
    <w:rsid w:val="00FD1169"/>
    <w:rsid w:val="00FD1474"/>
    <w:rsid w:val="00FD4C20"/>
    <w:rsid w:val="00FE127A"/>
    <w:rsid w:val="00FE2B87"/>
    <w:rsid w:val="00FE5119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2012-03-12T12:46:00Z</dcterms:created>
  <dcterms:modified xsi:type="dcterms:W3CDTF">2012-03-18T09:01:00Z</dcterms:modified>
</cp:coreProperties>
</file>